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6503" w14:textId="77777777" w:rsidR="0079259F" w:rsidRPr="0079259F" w:rsidRDefault="0079259F" w:rsidP="0079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3531"/>
      </w:tblGrid>
      <w:tr w:rsidR="0079259F" w:rsidRPr="0079259F" w14:paraId="15454EAC" w14:textId="77777777" w:rsidTr="00ED61F6">
        <w:trPr>
          <w:trHeight w:val="2418"/>
        </w:trPr>
        <w:tc>
          <w:tcPr>
            <w:tcW w:w="5505" w:type="dxa"/>
            <w:shd w:val="clear" w:color="auto" w:fill="auto"/>
          </w:tcPr>
          <w:p w14:paraId="0F02ED13" w14:textId="77777777" w:rsidR="0079259F" w:rsidRPr="000714AB" w:rsidRDefault="0079259F" w:rsidP="0007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E4DA23A" w14:textId="77777777" w:rsidR="0079259F" w:rsidRPr="00DF1315" w:rsidRDefault="0079259F" w:rsidP="0007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F13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London &amp; South East</w:t>
            </w:r>
          </w:p>
          <w:p w14:paraId="03559159" w14:textId="77777777" w:rsidR="006B5E53" w:rsidRPr="00ED61F6" w:rsidRDefault="0079259F" w:rsidP="00ED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F13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Regional</w:t>
            </w:r>
            <w:r w:rsidR="006B5E53" w:rsidRPr="00DF13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Under 16</w:t>
            </w:r>
            <w:r w:rsidRPr="00DF13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League </w:t>
            </w:r>
            <w:r w:rsidR="006B5E53" w:rsidRPr="00ED61F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Qualifying Tournament</w:t>
            </w:r>
          </w:p>
          <w:p w14:paraId="109FEB9E" w14:textId="6070155C" w:rsidR="00F13964" w:rsidRPr="00F13964" w:rsidRDefault="00A21E74" w:rsidP="0007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10B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Sunday </w:t>
            </w:r>
            <w:r w:rsidR="006A19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="008D29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  <w:r w:rsidR="006A19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th</w:t>
            </w:r>
            <w:r w:rsidRPr="00D10B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September 20</w:t>
            </w:r>
            <w:r w:rsidR="006A199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="008D29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  <w:p w14:paraId="05C5315C" w14:textId="08BDACFB" w:rsidR="00940683" w:rsidRPr="00F13964" w:rsidRDefault="00FF7FA0" w:rsidP="00544E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Redbridge Sports Centre</w:t>
            </w:r>
          </w:p>
          <w:p w14:paraId="78D851BB" w14:textId="63E53DF8" w:rsidR="0079259F" w:rsidRPr="000714AB" w:rsidRDefault="0079259F" w:rsidP="0007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9259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Entry Form</w:t>
            </w:r>
          </w:p>
        </w:tc>
        <w:tc>
          <w:tcPr>
            <w:tcW w:w="3531" w:type="dxa"/>
            <w:shd w:val="clear" w:color="auto" w:fill="auto"/>
          </w:tcPr>
          <w:p w14:paraId="1DC4783C" w14:textId="77777777" w:rsidR="0079259F" w:rsidRPr="0079259F" w:rsidRDefault="0079259F" w:rsidP="00DF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925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AD82069" wp14:editId="50605E5F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0</wp:posOffset>
                  </wp:positionV>
                  <wp:extent cx="1285875" cy="1504950"/>
                  <wp:effectExtent l="0" t="0" r="9525" b="0"/>
                  <wp:wrapTight wrapText="bothSides">
                    <wp:wrapPolygon edited="0">
                      <wp:start x="0" y="0"/>
                      <wp:lineTo x="0" y="21327"/>
                      <wp:lineTo x="21440" y="21327"/>
                      <wp:lineTo x="21440" y="0"/>
                      <wp:lineTo x="0" y="0"/>
                    </wp:wrapPolygon>
                  </wp:wrapTight>
                  <wp:docPr id="3" name="Picture 3" descr="london-s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ndon-s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E7CACB" w14:textId="77777777" w:rsidR="0079259F" w:rsidRPr="0079259F" w:rsidRDefault="0079259F" w:rsidP="007925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511"/>
      </w:tblGrid>
      <w:tr w:rsidR="00FD3FE5" w:rsidRPr="0079259F" w14:paraId="60A70425" w14:textId="77777777" w:rsidTr="00F84061">
        <w:tc>
          <w:tcPr>
            <w:tcW w:w="9016" w:type="dxa"/>
            <w:gridSpan w:val="2"/>
            <w:shd w:val="clear" w:color="auto" w:fill="auto"/>
          </w:tcPr>
          <w:p w14:paraId="1878A081" w14:textId="77777777" w:rsidR="00FD3FE5" w:rsidRDefault="00FD3FE5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Name of </w:t>
            </w:r>
            <w:proofErr w:type="gramStart"/>
            <w:r w:rsidRPr="007925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Club: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*</w:t>
            </w:r>
            <w:proofErr w:type="gramEnd"/>
          </w:p>
          <w:p w14:paraId="175CDD6B" w14:textId="4137E5D3" w:rsidR="00FD3FE5" w:rsidRPr="0079259F" w:rsidRDefault="00FD3FE5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9259F" w:rsidRPr="0079259F" w14:paraId="38758E32" w14:textId="77777777" w:rsidTr="00FD3FE5">
        <w:tc>
          <w:tcPr>
            <w:tcW w:w="4505" w:type="dxa"/>
            <w:shd w:val="clear" w:color="auto" w:fill="auto"/>
          </w:tcPr>
          <w:p w14:paraId="0256FB14" w14:textId="23E5A6DC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County:</w:t>
            </w:r>
            <w:r w:rsidR="00CB3EB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  <w:proofErr w:type="gramEnd"/>
          </w:p>
          <w:p w14:paraId="5DEAD680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11" w:type="dxa"/>
            <w:shd w:val="clear" w:color="auto" w:fill="auto"/>
          </w:tcPr>
          <w:p w14:paraId="1533DB19" w14:textId="26D091C1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England Netball</w:t>
            </w:r>
            <w:r w:rsidR="009D3D78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MEMBER CLUB</w:t>
            </w: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 xml:space="preserve"> ID </w:t>
            </w:r>
            <w:proofErr w:type="gramStart"/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No:</w:t>
            </w:r>
            <w:r w:rsidR="009D3D78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  <w:proofErr w:type="gramEnd"/>
          </w:p>
          <w:p w14:paraId="01691C76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10DCD7E7" w14:textId="77777777" w:rsidR="0079259F" w:rsidRPr="0079259F" w:rsidRDefault="0079259F" w:rsidP="007925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249"/>
        <w:gridCol w:w="2244"/>
        <w:gridCol w:w="2277"/>
      </w:tblGrid>
      <w:tr w:rsidR="0079259F" w:rsidRPr="0079259F" w14:paraId="3554EF21" w14:textId="77777777" w:rsidTr="0014099C">
        <w:tc>
          <w:tcPr>
            <w:tcW w:w="10754" w:type="dxa"/>
            <w:gridSpan w:val="4"/>
            <w:shd w:val="clear" w:color="auto" w:fill="auto"/>
          </w:tcPr>
          <w:p w14:paraId="03537FA8" w14:textId="3C3F11AD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Club </w:t>
            </w:r>
            <w:proofErr w:type="gramStart"/>
            <w:r w:rsidRPr="007925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Colours:</w:t>
            </w:r>
            <w:r w:rsidR="00CB3EB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*</w:t>
            </w:r>
            <w:proofErr w:type="gramEnd"/>
          </w:p>
        </w:tc>
      </w:tr>
      <w:tr w:rsidR="0079259F" w:rsidRPr="0079259F" w14:paraId="79A0863F" w14:textId="77777777" w:rsidTr="0014099C">
        <w:tc>
          <w:tcPr>
            <w:tcW w:w="2688" w:type="dxa"/>
            <w:shd w:val="clear" w:color="auto" w:fill="auto"/>
          </w:tcPr>
          <w:p w14:paraId="16668715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Skirt:</w:t>
            </w:r>
          </w:p>
        </w:tc>
        <w:tc>
          <w:tcPr>
            <w:tcW w:w="2688" w:type="dxa"/>
            <w:shd w:val="clear" w:color="auto" w:fill="auto"/>
          </w:tcPr>
          <w:p w14:paraId="7658DCAF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Shirt:</w:t>
            </w:r>
          </w:p>
        </w:tc>
        <w:tc>
          <w:tcPr>
            <w:tcW w:w="2689" w:type="dxa"/>
            <w:shd w:val="clear" w:color="auto" w:fill="auto"/>
          </w:tcPr>
          <w:p w14:paraId="4A171E49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Bibs:</w:t>
            </w:r>
          </w:p>
        </w:tc>
        <w:tc>
          <w:tcPr>
            <w:tcW w:w="2689" w:type="dxa"/>
            <w:shd w:val="clear" w:color="auto" w:fill="auto"/>
          </w:tcPr>
          <w:p w14:paraId="73F1A1F8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Dress:</w:t>
            </w:r>
          </w:p>
          <w:p w14:paraId="17DFA3ED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14:paraId="1E4B2636" w14:textId="77777777" w:rsidR="0079259F" w:rsidRPr="0079259F" w:rsidRDefault="0079259F" w:rsidP="007925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44"/>
        <w:gridCol w:w="1969"/>
      </w:tblGrid>
      <w:tr w:rsidR="0079259F" w:rsidRPr="0079259F" w14:paraId="67C26617" w14:textId="77777777" w:rsidTr="0014099C">
        <w:tc>
          <w:tcPr>
            <w:tcW w:w="10754" w:type="dxa"/>
            <w:gridSpan w:val="3"/>
            <w:shd w:val="clear" w:color="auto" w:fill="auto"/>
          </w:tcPr>
          <w:p w14:paraId="44059AE4" w14:textId="5A95E5D3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Club </w:t>
            </w:r>
            <w:proofErr w:type="gramStart"/>
            <w:r w:rsidRPr="007925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Contact:</w:t>
            </w:r>
            <w:r w:rsidR="00CB3EB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*</w:t>
            </w:r>
            <w:proofErr w:type="gramEnd"/>
          </w:p>
          <w:p w14:paraId="2613FC4A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79259F" w:rsidRPr="0079259F" w14:paraId="3556AB73" w14:textId="77777777" w:rsidTr="0014099C">
        <w:tc>
          <w:tcPr>
            <w:tcW w:w="8508" w:type="dxa"/>
            <w:gridSpan w:val="2"/>
            <w:shd w:val="clear" w:color="auto" w:fill="auto"/>
          </w:tcPr>
          <w:p w14:paraId="27D37DF0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Address:</w:t>
            </w: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14:paraId="77932425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2DE95FA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6" w:type="dxa"/>
            <w:shd w:val="clear" w:color="auto" w:fill="auto"/>
          </w:tcPr>
          <w:p w14:paraId="102C7F73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Post Code:</w:t>
            </w:r>
          </w:p>
          <w:p w14:paraId="16221A46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9259F" w:rsidRPr="0079259F" w14:paraId="3D6CF11F" w14:textId="77777777" w:rsidTr="0014099C">
        <w:trPr>
          <w:trHeight w:val="475"/>
        </w:trPr>
        <w:tc>
          <w:tcPr>
            <w:tcW w:w="5353" w:type="dxa"/>
            <w:shd w:val="clear" w:color="auto" w:fill="auto"/>
          </w:tcPr>
          <w:p w14:paraId="58FC2135" w14:textId="439EB089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 xml:space="preserve">Tel: </w:t>
            </w:r>
            <w:r w:rsidR="009D3D78">
              <w:rPr>
                <w:rFonts w:ascii="Arial" w:eastAsia="Times New Roman" w:hAnsi="Arial" w:cs="Arial"/>
                <w:color w:val="000000"/>
                <w:lang w:eastAsia="en-GB"/>
              </w:rPr>
              <w:t>(Mobile)</w:t>
            </w:r>
            <w:r w:rsidR="00CB3EB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  <w:p w14:paraId="5B92E490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401" w:type="dxa"/>
            <w:gridSpan w:val="2"/>
            <w:shd w:val="clear" w:color="auto" w:fill="auto"/>
          </w:tcPr>
          <w:p w14:paraId="2D576140" w14:textId="23E06128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 xml:space="preserve">Tel: </w:t>
            </w:r>
            <w:r w:rsidR="009D3D78">
              <w:rPr>
                <w:rFonts w:ascii="Arial" w:eastAsia="Times New Roman" w:hAnsi="Arial" w:cs="Arial"/>
                <w:color w:val="000000"/>
                <w:lang w:eastAsia="en-GB"/>
              </w:rPr>
              <w:t>(Home)</w:t>
            </w:r>
          </w:p>
          <w:p w14:paraId="0C3A8E2C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9259F" w:rsidRPr="0079259F" w14:paraId="27014D49" w14:textId="77777777" w:rsidTr="0014099C">
        <w:tc>
          <w:tcPr>
            <w:tcW w:w="10754" w:type="dxa"/>
            <w:gridSpan w:val="3"/>
            <w:shd w:val="clear" w:color="auto" w:fill="auto"/>
          </w:tcPr>
          <w:p w14:paraId="176B0283" w14:textId="4D007D3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Email</w:t>
            </w:r>
            <w:r w:rsidR="009D3D78">
              <w:rPr>
                <w:rFonts w:ascii="Arial" w:eastAsia="Times New Roman" w:hAnsi="Arial" w:cs="Arial"/>
                <w:color w:val="000000"/>
                <w:lang w:eastAsia="en-GB"/>
              </w:rPr>
              <w:t xml:space="preserve">: </w:t>
            </w:r>
            <w:r w:rsidR="009D3D78" w:rsidRPr="009D3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(PLEASE WRITE CLEARLY</w:t>
            </w:r>
            <w:proofErr w:type="gramStart"/>
            <w:r w:rsidR="009D3D78" w:rsidRPr="009D3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!)</w:t>
            </w:r>
            <w:r w:rsidR="009D3D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*</w:t>
            </w:r>
            <w:proofErr w:type="gramEnd"/>
          </w:p>
          <w:p w14:paraId="7F4C23AB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7FEAE3A" w14:textId="77777777" w:rsidR="0079259F" w:rsidRPr="0079259F" w:rsidRDefault="0079259F" w:rsidP="007925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14:paraId="006ED691" w14:textId="77777777" w:rsidR="006B5E53" w:rsidRPr="006B5E53" w:rsidRDefault="006B5E53" w:rsidP="006B5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Pr="00FD3FE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Entry fee of £</w:t>
      </w:r>
      <w:r w:rsidR="008C2191" w:rsidRPr="00FD3FE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80</w:t>
      </w:r>
      <w:r w:rsidR="00DF1315" w:rsidRPr="00FD3FE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.</w:t>
      </w:r>
      <w:r w:rsidRPr="00FD3FE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00 + Deposit £100.00 = </w:t>
      </w:r>
      <w:r w:rsidRPr="00FD3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£</w:t>
      </w:r>
      <w:r w:rsidR="008C2191" w:rsidRPr="00FD3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180</w:t>
      </w:r>
      <w:r w:rsidRPr="00FD3FE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.00</w:t>
      </w:r>
      <w:r w:rsidRPr="00DF131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</w:t>
      </w:r>
    </w:p>
    <w:p w14:paraId="372A36F1" w14:textId="4BEEBE23" w:rsidR="0079259F" w:rsidRDefault="00A21E74" w:rsidP="000714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 </w:t>
      </w:r>
      <w:r w:rsidR="006B5E53" w:rsidRPr="00DF131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Direct Payment to </w:t>
      </w:r>
      <w:r w:rsidR="006B5E53" w:rsidRPr="00DF1315"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  <w:t>Santander 09-01-27, A/c 83956126, Ref ‘R</w:t>
      </w:r>
      <w:r w:rsidR="008C2191"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  <w:t>LQT</w:t>
      </w:r>
      <w:r w:rsidR="000714AB" w:rsidRPr="00DF1315"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  <w:t>UN</w:t>
      </w:r>
      <w:r w:rsidR="008C2191"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  <w:t>16</w:t>
      </w:r>
      <w:r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  <w:t xml:space="preserve"> + CLUB NAME’</w:t>
      </w:r>
      <w:r w:rsidR="00CB3EB9" w:rsidRPr="00CB3EB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*</w:t>
      </w:r>
    </w:p>
    <w:p w14:paraId="21011BB5" w14:textId="24C7341E" w:rsidR="0072377D" w:rsidRPr="0072377D" w:rsidRDefault="0072377D" w:rsidP="000714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5B9BD5" w:themeColor="accent1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en-GB"/>
        </w:rPr>
        <w:t>LONDON AND SOUTH EAST REGION NETBALL ASSOCIATION (also known as L&amp;SERNA)</w:t>
      </w:r>
    </w:p>
    <w:p w14:paraId="698A9337" w14:textId="23285E80" w:rsidR="0079259F" w:rsidRPr="00ED61F6" w:rsidRDefault="0079259F" w:rsidP="00ED6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en-GB"/>
        </w:rPr>
      </w:pPr>
      <w:r w:rsidRPr="0079259F">
        <w:rPr>
          <w:rFonts w:ascii="Arial" w:eastAsia="Times New Roman" w:hAnsi="Arial" w:cs="Arial"/>
          <w:b/>
          <w:bCs/>
          <w:color w:val="2E74B5"/>
          <w:lang w:eastAsia="en-GB"/>
        </w:rPr>
        <w:t>Closing date</w:t>
      </w:r>
      <w:r w:rsidRPr="00FD3FE5">
        <w:rPr>
          <w:rFonts w:ascii="Arial" w:eastAsia="Times New Roman" w:hAnsi="Arial" w:cs="Arial"/>
          <w:b/>
          <w:bCs/>
          <w:color w:val="2E74B5"/>
          <w:lang w:eastAsia="en-GB"/>
        </w:rPr>
        <w:t xml:space="preserve">:   </w:t>
      </w:r>
      <w:r w:rsidR="000714AB" w:rsidRPr="00FD3FE5">
        <w:rPr>
          <w:rFonts w:ascii="Arial" w:eastAsia="Times New Roman" w:hAnsi="Arial" w:cs="Arial"/>
          <w:b/>
          <w:bCs/>
          <w:color w:val="2E74B5"/>
          <w:lang w:eastAsia="en-GB"/>
        </w:rPr>
        <w:t xml:space="preserve"> </w:t>
      </w:r>
      <w:r w:rsidR="00B748B5" w:rsidRPr="00FD3FE5">
        <w:rPr>
          <w:rFonts w:ascii="Arial" w:eastAsia="Times New Roman" w:hAnsi="Arial" w:cs="Arial"/>
          <w:b/>
          <w:bCs/>
          <w:color w:val="2E74B5"/>
          <w:lang w:eastAsia="en-GB"/>
        </w:rPr>
        <w:t xml:space="preserve"> </w:t>
      </w:r>
      <w:r w:rsidR="00FA0279" w:rsidRPr="00FD3FE5">
        <w:rPr>
          <w:rFonts w:ascii="Arial" w:eastAsia="Times New Roman" w:hAnsi="Arial" w:cs="Arial"/>
          <w:b/>
          <w:bCs/>
          <w:color w:val="2E74B5"/>
          <w:lang w:eastAsia="en-GB"/>
        </w:rPr>
        <w:t>Tuesday</w:t>
      </w:r>
      <w:r w:rsidR="00624E01" w:rsidRPr="00FD3FE5">
        <w:rPr>
          <w:rFonts w:ascii="Arial" w:eastAsia="Times New Roman" w:hAnsi="Arial" w:cs="Arial"/>
          <w:b/>
          <w:bCs/>
          <w:color w:val="2E74B5"/>
          <w:lang w:eastAsia="en-GB"/>
        </w:rPr>
        <w:t xml:space="preserve"> 6</w:t>
      </w:r>
      <w:r w:rsidR="00624E01" w:rsidRPr="00FD3FE5">
        <w:rPr>
          <w:rFonts w:ascii="Arial" w:eastAsia="Times New Roman" w:hAnsi="Arial" w:cs="Arial"/>
          <w:b/>
          <w:bCs/>
          <w:color w:val="2E74B5"/>
          <w:vertAlign w:val="superscript"/>
          <w:lang w:eastAsia="en-GB"/>
        </w:rPr>
        <w:t>th</w:t>
      </w:r>
      <w:r w:rsidR="00624E01" w:rsidRPr="00FD3FE5">
        <w:rPr>
          <w:rFonts w:ascii="Arial" w:eastAsia="Times New Roman" w:hAnsi="Arial" w:cs="Arial"/>
          <w:b/>
          <w:bCs/>
          <w:color w:val="2E74B5"/>
          <w:lang w:eastAsia="en-GB"/>
        </w:rPr>
        <w:t xml:space="preserve"> September 2022</w:t>
      </w:r>
    </w:p>
    <w:p w14:paraId="043E9E38" w14:textId="77777777" w:rsidR="0079259F" w:rsidRPr="00ED61F6" w:rsidRDefault="0079259F" w:rsidP="000714AB">
      <w:pPr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I confirm that I have read and understood the Rules &amp; Regulations of the </w:t>
      </w:r>
      <w:r w:rsidR="000714AB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Regional </w:t>
      </w:r>
      <w:r w:rsidR="00B748B5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U16 </w:t>
      </w:r>
      <w:r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League </w:t>
      </w:r>
      <w:r w:rsidR="000714AB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Qualifying Tournament </w:t>
      </w:r>
      <w:r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and that by signing </w:t>
      </w:r>
      <w:r w:rsidR="00B748B5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this form I indicate the </w:t>
      </w:r>
      <w:r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willingness</w:t>
      </w:r>
      <w:r w:rsidR="00B748B5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of our Club</w:t>
      </w:r>
      <w:r w:rsidR="000714AB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to comply  </w:t>
      </w:r>
    </w:p>
    <w:p w14:paraId="714879C5" w14:textId="77777777" w:rsidR="000714AB" w:rsidRPr="00ED61F6" w:rsidRDefault="000714AB" w:rsidP="000714AB">
      <w:pPr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03"/>
      </w:tblGrid>
      <w:tr w:rsidR="0079259F" w:rsidRPr="0079259F" w14:paraId="34751738" w14:textId="77777777" w:rsidTr="0014099C">
        <w:tc>
          <w:tcPr>
            <w:tcW w:w="5353" w:type="dxa"/>
            <w:shd w:val="clear" w:color="auto" w:fill="auto"/>
          </w:tcPr>
          <w:p w14:paraId="047479F3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Signed:</w:t>
            </w:r>
          </w:p>
          <w:p w14:paraId="03770AAA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387" w:type="dxa"/>
            <w:shd w:val="clear" w:color="auto" w:fill="auto"/>
          </w:tcPr>
          <w:p w14:paraId="08E0D5C2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Print Name:</w:t>
            </w:r>
          </w:p>
        </w:tc>
      </w:tr>
      <w:tr w:rsidR="0079259F" w:rsidRPr="0079259F" w14:paraId="5F349C69" w14:textId="77777777" w:rsidTr="0014099C">
        <w:tc>
          <w:tcPr>
            <w:tcW w:w="5353" w:type="dxa"/>
            <w:shd w:val="clear" w:color="auto" w:fill="auto"/>
          </w:tcPr>
          <w:p w14:paraId="0B088B79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Position:</w:t>
            </w:r>
          </w:p>
        </w:tc>
        <w:tc>
          <w:tcPr>
            <w:tcW w:w="5387" w:type="dxa"/>
            <w:shd w:val="clear" w:color="auto" w:fill="auto"/>
          </w:tcPr>
          <w:p w14:paraId="61DB6969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Date:</w:t>
            </w:r>
          </w:p>
          <w:p w14:paraId="3967D3C9" w14:textId="77777777"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061528C" w14:textId="77777777" w:rsidR="0079259F" w:rsidRPr="0079259F" w:rsidRDefault="0079259F" w:rsidP="007925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91"/>
        <w:gridCol w:w="2217"/>
      </w:tblGrid>
      <w:tr w:rsidR="00DF1315" w14:paraId="49B5D192" w14:textId="77777777" w:rsidTr="00DF1315">
        <w:tc>
          <w:tcPr>
            <w:tcW w:w="9016" w:type="dxa"/>
            <w:gridSpan w:val="3"/>
          </w:tcPr>
          <w:p w14:paraId="30A875A4" w14:textId="77777777" w:rsidR="00DF1315" w:rsidRDefault="00DF1315" w:rsidP="00ED61F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UMPIRE DETAILS</w:t>
            </w:r>
          </w:p>
        </w:tc>
      </w:tr>
      <w:tr w:rsidR="00DF1315" w14:paraId="047129EF" w14:textId="77777777" w:rsidTr="00ED61F6">
        <w:tc>
          <w:tcPr>
            <w:tcW w:w="4508" w:type="dxa"/>
          </w:tcPr>
          <w:p w14:paraId="5F35B0B8" w14:textId="58DD7566" w:rsidR="00DF1315" w:rsidRDefault="00DF1315" w:rsidP="00DF13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Name</w:t>
            </w:r>
            <w:r w:rsidR="00CB3EB9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  <w:p w14:paraId="29C96527" w14:textId="77777777" w:rsidR="00DF1315" w:rsidRDefault="00DF1315" w:rsidP="00DF13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91" w:type="dxa"/>
          </w:tcPr>
          <w:p w14:paraId="2E3A48A2" w14:textId="211011F4" w:rsidR="00DF1315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EN </w:t>
            </w:r>
            <w:r w:rsidR="009D3D78">
              <w:rPr>
                <w:rFonts w:ascii="Arial" w:eastAsia="Times New Roman" w:hAnsi="Arial" w:cs="Arial"/>
                <w:color w:val="000000"/>
                <w:lang w:eastAsia="en-GB"/>
              </w:rPr>
              <w:t xml:space="preserve">Personal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ID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Number</w:t>
            </w:r>
            <w:r w:rsidR="009D3D78">
              <w:rPr>
                <w:rFonts w:ascii="Arial" w:eastAsia="Times New Roman" w:hAnsi="Arial" w:cs="Arial"/>
                <w:color w:val="000000"/>
                <w:lang w:eastAsia="en-GB"/>
              </w:rPr>
              <w:t>:*</w:t>
            </w:r>
            <w:proofErr w:type="gramEnd"/>
          </w:p>
        </w:tc>
        <w:tc>
          <w:tcPr>
            <w:tcW w:w="2217" w:type="dxa"/>
          </w:tcPr>
          <w:p w14:paraId="0D0142ED" w14:textId="008D8FFE" w:rsidR="00DF1315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Qu</w:t>
            </w:r>
            <w:r w:rsidR="00236766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lification</w:t>
            </w:r>
            <w:r w:rsidR="009D3D78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</w:tr>
      <w:tr w:rsidR="00ED61F6" w14:paraId="11C6B550" w14:textId="77777777" w:rsidTr="00C616E2">
        <w:tc>
          <w:tcPr>
            <w:tcW w:w="4508" w:type="dxa"/>
          </w:tcPr>
          <w:p w14:paraId="6B7A1D12" w14:textId="51D9A84A" w:rsidR="00ED61F6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e-mail</w:t>
            </w:r>
            <w:r w:rsidR="009D3D78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4508" w:type="dxa"/>
            <w:gridSpan w:val="2"/>
          </w:tcPr>
          <w:p w14:paraId="46BA25A3" w14:textId="71FBFD64" w:rsidR="00ED61F6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Mobile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  <w:r w:rsidR="009D3D78"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  <w:proofErr w:type="gramEnd"/>
          </w:p>
          <w:p w14:paraId="6E42BFD8" w14:textId="6B34D891" w:rsidR="00ED61F6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Home phone:</w:t>
            </w:r>
          </w:p>
        </w:tc>
      </w:tr>
      <w:tr w:rsidR="00FF7FA0" w14:paraId="50926FD6" w14:textId="77777777" w:rsidTr="00295FFF">
        <w:tc>
          <w:tcPr>
            <w:tcW w:w="9016" w:type="dxa"/>
            <w:gridSpan w:val="3"/>
          </w:tcPr>
          <w:p w14:paraId="2A8F2530" w14:textId="2CF971CD" w:rsidR="00FF7FA0" w:rsidRDefault="00FF7FA0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7FA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UMPIRE FEES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L&amp;SER recommendation - £60 per full day Tournament</w:t>
            </w:r>
          </w:p>
        </w:tc>
      </w:tr>
    </w:tbl>
    <w:p w14:paraId="2F95552A" w14:textId="6959DD3F" w:rsidR="003A6177" w:rsidRPr="003A6177" w:rsidRDefault="009D3D78" w:rsidP="003A6177">
      <w:pPr>
        <w:rPr>
          <w:rFonts w:ascii="Arial" w:hAnsi="Arial" w:cs="Arial"/>
          <w:i/>
          <w:sz w:val="16"/>
          <w:szCs w:val="16"/>
        </w:rPr>
      </w:pPr>
      <w:r w:rsidRPr="009D3D78">
        <w:rPr>
          <w:rFonts w:ascii="Arial" w:eastAsia="Times New Roman" w:hAnsi="Arial" w:cs="Arial"/>
          <w:b/>
          <w:color w:val="000000"/>
          <w:lang w:eastAsia="en-GB"/>
        </w:rPr>
        <w:t xml:space="preserve">* </w:t>
      </w:r>
      <w:r w:rsidRPr="003A6177">
        <w:rPr>
          <w:rFonts w:ascii="Arial" w:eastAsia="Times New Roman" w:hAnsi="Arial" w:cs="Arial"/>
          <w:b/>
          <w:color w:val="000000"/>
          <w:sz w:val="18"/>
          <w:szCs w:val="18"/>
          <w:lang w:eastAsia="en-GB"/>
        </w:rPr>
        <w:t>ESSENTIAL INFORMATION</w:t>
      </w:r>
      <w:r w:rsidR="003A6177">
        <w:rPr>
          <w:rFonts w:ascii="Arial" w:eastAsia="Times New Roman" w:hAnsi="Arial" w:cs="Arial"/>
          <w:b/>
          <w:color w:val="000000"/>
          <w:lang w:eastAsia="en-GB"/>
        </w:rPr>
        <w:t xml:space="preserve"> - </w:t>
      </w:r>
      <w:r w:rsidR="003A6177" w:rsidRPr="003A6177">
        <w:rPr>
          <w:rFonts w:ascii="Arial" w:hAnsi="Arial" w:cs="Arial"/>
          <w:i/>
          <w:sz w:val="16"/>
          <w:szCs w:val="16"/>
        </w:rPr>
        <w:t xml:space="preserve">All data requested is for the legitimate purpose of administering/organising the L&amp;SER U16 Netball League Qualifying Tournament. </w:t>
      </w:r>
      <w:r w:rsidR="003A6177">
        <w:rPr>
          <w:rFonts w:ascii="Arial" w:hAnsi="Arial" w:cs="Arial"/>
          <w:i/>
          <w:sz w:val="16"/>
          <w:szCs w:val="16"/>
        </w:rPr>
        <w:t>Full GDPR information on the L&amp;SER Website.</w:t>
      </w:r>
      <w:r w:rsidR="003A6177" w:rsidRPr="003A6177">
        <w:rPr>
          <w:rFonts w:ascii="Arial" w:hAnsi="Arial" w:cs="Arial"/>
          <w:i/>
          <w:sz w:val="16"/>
          <w:szCs w:val="16"/>
        </w:rPr>
        <w:t xml:space="preserve"> </w:t>
      </w:r>
    </w:p>
    <w:p w14:paraId="4FD618B4" w14:textId="3789A4F6" w:rsidR="00A21E74" w:rsidRDefault="00ED61F6" w:rsidP="003A617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ED61F6">
        <w:rPr>
          <w:rFonts w:ascii="Arial" w:eastAsia="Times New Roman" w:hAnsi="Arial" w:cs="Arial"/>
          <w:b/>
          <w:color w:val="000000"/>
          <w:lang w:eastAsia="en-GB"/>
        </w:rPr>
        <w:t>Return to</w:t>
      </w:r>
      <w:r w:rsidRPr="00FD3FE5">
        <w:rPr>
          <w:rFonts w:ascii="Arial" w:eastAsia="Times New Roman" w:hAnsi="Arial" w:cs="Arial"/>
          <w:b/>
          <w:color w:val="000000"/>
          <w:lang w:eastAsia="en-GB"/>
        </w:rPr>
        <w:t>:</w:t>
      </w:r>
      <w:r w:rsidRPr="00FD3FE5">
        <w:rPr>
          <w:rFonts w:ascii="Arial" w:eastAsia="Times New Roman" w:hAnsi="Arial" w:cs="Arial"/>
          <w:color w:val="000000"/>
          <w:lang w:eastAsia="en-GB"/>
        </w:rPr>
        <w:t xml:space="preserve">  </w:t>
      </w:r>
      <w:r w:rsidR="00A21E74" w:rsidRPr="00FD3FE5">
        <w:rPr>
          <w:rFonts w:ascii="Arial" w:eastAsia="Times New Roman" w:hAnsi="Arial" w:cs="Arial"/>
          <w:color w:val="000000"/>
          <w:lang w:eastAsia="en-GB"/>
        </w:rPr>
        <w:t>Jenny Harrold -</w:t>
      </w:r>
      <w:r w:rsidR="008C2191" w:rsidRPr="00FD3FE5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5" w:history="1">
        <w:r w:rsidR="008C2191" w:rsidRPr="00FD3FE5">
          <w:rPr>
            <w:rStyle w:val="Hyperlink"/>
            <w:rFonts w:ascii="Arial" w:eastAsia="Times New Roman" w:hAnsi="Arial" w:cs="Arial"/>
            <w:lang w:eastAsia="en-GB"/>
          </w:rPr>
          <w:t>jennyharrold@btinternet.com</w:t>
        </w:r>
      </w:hyperlink>
    </w:p>
    <w:p w14:paraId="07F270A5" w14:textId="5D778399" w:rsidR="007B1267" w:rsidRPr="00ED61F6" w:rsidRDefault="00A21E74" w:rsidP="009D3D7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and Julia Martin – </w:t>
      </w:r>
      <w:hyperlink r:id="rId6" w:history="1">
        <w:r w:rsidRPr="00F54B73">
          <w:rPr>
            <w:rStyle w:val="Hyperlink"/>
            <w:rFonts w:ascii="Arial" w:eastAsia="Times New Roman" w:hAnsi="Arial" w:cs="Arial"/>
            <w:lang w:eastAsia="en-GB"/>
          </w:rPr>
          <w:t>trmb.lserna@gmail.com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 </w:t>
      </w:r>
    </w:p>
    <w:sectPr w:rsidR="007B1267" w:rsidRPr="00ED61F6" w:rsidSect="00792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9F"/>
    <w:rsid w:val="000714AB"/>
    <w:rsid w:val="00204DEB"/>
    <w:rsid w:val="00236766"/>
    <w:rsid w:val="003414EA"/>
    <w:rsid w:val="003A6177"/>
    <w:rsid w:val="00476F6A"/>
    <w:rsid w:val="00544E6E"/>
    <w:rsid w:val="00624E01"/>
    <w:rsid w:val="006A1999"/>
    <w:rsid w:val="006B5E53"/>
    <w:rsid w:val="006F456D"/>
    <w:rsid w:val="0072377D"/>
    <w:rsid w:val="0079259F"/>
    <w:rsid w:val="007B1267"/>
    <w:rsid w:val="008A14C1"/>
    <w:rsid w:val="008C2191"/>
    <w:rsid w:val="008C7B47"/>
    <w:rsid w:val="008D29D0"/>
    <w:rsid w:val="00940683"/>
    <w:rsid w:val="009D3D78"/>
    <w:rsid w:val="00A21E74"/>
    <w:rsid w:val="00A639F5"/>
    <w:rsid w:val="00A84770"/>
    <w:rsid w:val="00AA06FF"/>
    <w:rsid w:val="00B748B5"/>
    <w:rsid w:val="00BC789D"/>
    <w:rsid w:val="00C82DAB"/>
    <w:rsid w:val="00CB3EB9"/>
    <w:rsid w:val="00D10B48"/>
    <w:rsid w:val="00DE13CB"/>
    <w:rsid w:val="00DF1315"/>
    <w:rsid w:val="00ED61F6"/>
    <w:rsid w:val="00F13964"/>
    <w:rsid w:val="00F241D7"/>
    <w:rsid w:val="00FA0279"/>
    <w:rsid w:val="00FD3FE5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AE8A"/>
  <w15:chartTrackingRefBased/>
  <w15:docId w15:val="{7F9B0503-3744-4A2E-98D2-2FF0F5B7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1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1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mb.lserna@gmail.com" TargetMode="External"/><Relationship Id="rId5" Type="http://schemas.openxmlformats.org/officeDocument/2006/relationships/hyperlink" Target="mailto:jennyharrold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harrold</dc:creator>
  <cp:keywords/>
  <dc:description/>
  <cp:lastModifiedBy>jenny harrold</cp:lastModifiedBy>
  <cp:revision>54</cp:revision>
  <cp:lastPrinted>2019-05-20T11:58:00Z</cp:lastPrinted>
  <dcterms:created xsi:type="dcterms:W3CDTF">2015-07-24T10:15:00Z</dcterms:created>
  <dcterms:modified xsi:type="dcterms:W3CDTF">2022-07-04T09:45:00Z</dcterms:modified>
</cp:coreProperties>
</file>